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16FD">
      <w:r>
        <w:drawing>
          <wp:inline distT="0" distB="0" distL="114300" distR="114300">
            <wp:extent cx="5095875" cy="7010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7105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33975" cy="4953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2025-06-09T05:17:12Z</dcterms:created>
  <dc:creator>Administrator</dc:creator>
  <cp:lastModifiedBy>Administrator</cp:lastModifiedBy>
  <dcterms:modified xsi:type="dcterms:W3CDTF">2025-06-09T05:18:00Z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eyJoZGlkIjoiNTJmMjgyZTY0MTAzMmI1MzljZmM1NmM3MGY3NWEwYWQifQ==</vt:lpwstr>
  </property>
  <property fmtid="{D5CDD505-2E9C-101B-9397-08002B2CF9AE}" pid="4" name="ICV">
    <vt:lpwstr>D68FFC8EB6204048AA543F0D685B682A_12</vt:lpwstr>
  </property>
</Properties>
</file>